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F6" w:rsidRDefault="00CA29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23E60EF9" wp14:editId="4BD93ECC">
                <wp:simplePos x="0" y="0"/>
                <wp:positionH relativeFrom="column">
                  <wp:posOffset>-295835</wp:posOffset>
                </wp:positionH>
                <wp:positionV relativeFrom="paragraph">
                  <wp:posOffset>253665</wp:posOffset>
                </wp:positionV>
                <wp:extent cx="3175635" cy="2460812"/>
                <wp:effectExtent l="19050" t="19050" r="24765" b="1587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2460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Default="002646E9" w:rsidP="00370ABC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</w:t>
                            </w:r>
                            <w:r w:rsidRPr="00A40334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Writing:</w:t>
                            </w:r>
                          </w:p>
                          <w:p w:rsidR="007D0583" w:rsidRPr="007D0583" w:rsidRDefault="007D0583" w:rsidP="00370ABC">
                            <w:pPr>
                              <w:spacing w:after="0" w:line="240" w:lineRule="auto"/>
                            </w:pPr>
                            <w:r w:rsidRPr="007D0583">
                              <w:t xml:space="preserve">Narrative – Character description </w:t>
                            </w:r>
                          </w:p>
                          <w:p w:rsidR="007D0583" w:rsidRPr="007D0583" w:rsidRDefault="007D0583" w:rsidP="00370ABC">
                            <w:pPr>
                              <w:spacing w:after="0" w:line="240" w:lineRule="auto"/>
                            </w:pPr>
                            <w:r w:rsidRPr="007D0583">
                              <w:t xml:space="preserve">Poetry – creating images </w:t>
                            </w:r>
                          </w:p>
                          <w:p w:rsidR="002646E9" w:rsidRPr="00783E24" w:rsidRDefault="002646E9" w:rsidP="00C50064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783E24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CA2956" w:rsidRDefault="00493B4E" w:rsidP="00CE46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196"/>
                            </w:pPr>
                            <w:r>
                              <w:t xml:space="preserve"> </w:t>
                            </w:r>
                            <w:r w:rsidR="00CA2956">
                              <w:t>Plan writing by discussing models, learning from its structure, vocabulary and grammar</w:t>
                            </w:r>
                          </w:p>
                          <w:p w:rsidR="00CA2956" w:rsidRDefault="00CA2956" w:rsidP="00CE46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196"/>
                            </w:pPr>
                            <w:r>
                              <w:t>Draft and write by organising paragraphs around a theme</w:t>
                            </w:r>
                          </w:p>
                          <w:p w:rsidR="00493B4E" w:rsidRDefault="00CA2956" w:rsidP="00CE46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196"/>
                            </w:pPr>
                            <w:r>
                              <w:t xml:space="preserve">Create characters with consideration for the audience and purpose    </w:t>
                            </w:r>
                          </w:p>
                          <w:p w:rsidR="00CA2956" w:rsidRPr="00783E24" w:rsidRDefault="00CA2956" w:rsidP="00CE46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196"/>
                            </w:pPr>
                            <w:r>
                              <w:t xml:space="preserve">Evaluate and edit by assessing the effectiveness of own writing and suggesting improvements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60EF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3.3pt;margin-top:19.95pt;width:250.05pt;height:193.75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" strokeweight="3pt">
                <v:textbox>
                  <w:txbxContent>
                    <w:p w:rsidR="002646E9" w:rsidRDefault="002646E9" w:rsidP="00370ABC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</w:t>
                      </w:r>
                      <w:r w:rsidRPr="00A40334">
                        <w:rPr>
                          <w:b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u w:val="single"/>
                        </w:rPr>
                        <w:t>Writing:</w:t>
                      </w:r>
                    </w:p>
                    <w:p w:rsidR="007D0583" w:rsidRPr="007D0583" w:rsidRDefault="007D0583" w:rsidP="00370ABC">
                      <w:pPr>
                        <w:spacing w:after="0" w:line="240" w:lineRule="auto"/>
                      </w:pPr>
                      <w:r w:rsidRPr="007D0583">
                        <w:t xml:space="preserve">Narrative – Character description </w:t>
                      </w:r>
                    </w:p>
                    <w:p w:rsidR="007D0583" w:rsidRPr="007D0583" w:rsidRDefault="007D0583" w:rsidP="00370ABC">
                      <w:pPr>
                        <w:spacing w:after="0" w:line="240" w:lineRule="auto"/>
                      </w:pPr>
                      <w:r w:rsidRPr="007D0583">
                        <w:t xml:space="preserve">Poetry – creating images </w:t>
                      </w:r>
                    </w:p>
                    <w:p w:rsidR="002646E9" w:rsidRPr="00783E24" w:rsidRDefault="002646E9" w:rsidP="00C50064">
                      <w:pPr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783E24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CA2956" w:rsidRDefault="00493B4E" w:rsidP="00CE463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196"/>
                      </w:pPr>
                      <w:r>
                        <w:t xml:space="preserve"> </w:t>
                      </w:r>
                      <w:r w:rsidR="00CA2956">
                        <w:t>Plan writing by discussing models, learning from its structure, vocabulary and grammar</w:t>
                      </w:r>
                    </w:p>
                    <w:p w:rsidR="00CA2956" w:rsidRDefault="00CA2956" w:rsidP="00CE463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196"/>
                      </w:pPr>
                      <w:r>
                        <w:t>Draft and write by organising paragraphs around a theme</w:t>
                      </w:r>
                    </w:p>
                    <w:p w:rsidR="00493B4E" w:rsidRDefault="00CA2956" w:rsidP="00CE463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196"/>
                      </w:pPr>
                      <w:r>
                        <w:t xml:space="preserve">Create characters with consideration for the audience and purpose    </w:t>
                      </w:r>
                    </w:p>
                    <w:p w:rsidR="00CA2956" w:rsidRPr="00783E24" w:rsidRDefault="00CA2956" w:rsidP="00CE463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196"/>
                      </w:pPr>
                      <w:r>
                        <w:t xml:space="preserve">Evaluate and edit by assessing the effectiveness of own writing and suggesting improvements  </w:t>
                      </w:r>
                    </w:p>
                  </w:txbxContent>
                </v:textbox>
              </v:shape>
            </w:pict>
          </mc:Fallback>
        </mc:AlternateContent>
      </w:r>
      <w:r w:rsidR="006067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84AF7DE" wp14:editId="1F13DEBC">
                <wp:simplePos x="0" y="0"/>
                <wp:positionH relativeFrom="column">
                  <wp:posOffset>2286000</wp:posOffset>
                </wp:positionH>
                <wp:positionV relativeFrom="paragraph">
                  <wp:posOffset>-284219</wp:posOffset>
                </wp:positionV>
                <wp:extent cx="6172200" cy="472440"/>
                <wp:effectExtent l="19050" t="19050" r="19050" b="2286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Pr="00A2518F" w:rsidRDefault="003A08D8" w:rsidP="00D2215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YEAR 4</w:t>
                            </w:r>
                            <w:r w:rsidR="0075421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2646E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–</w:t>
                            </w:r>
                            <w:r w:rsidR="004B3731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5F27AA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Term 1</w:t>
                            </w:r>
                            <w:r w:rsidR="002646E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Planning –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Groovy Greeks</w:t>
                            </w:r>
                            <w:r w:rsidR="004B3731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History</w:t>
                            </w:r>
                            <w:r w:rsidR="004B3731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)</w:t>
                            </w:r>
                          </w:p>
                          <w:p w:rsidR="002646E9" w:rsidRPr="00923B2B" w:rsidRDefault="002646E9" w:rsidP="004E1EF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AF7DE" id="Text Box 28" o:spid="_x0000_s1027" type="#_x0000_t202" style="position:absolute;margin-left:180pt;margin-top:-22.4pt;width:486pt;height:37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" strokeweight="3pt">
                <v:textbox>
                  <w:txbxContent>
                    <w:p w:rsidR="002646E9" w:rsidRPr="00A2518F" w:rsidRDefault="003A08D8" w:rsidP="00D2215D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YEAR 4</w:t>
                      </w:r>
                      <w:r w:rsidR="0075421B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2646E9">
                        <w:rPr>
                          <w:b/>
                          <w:sz w:val="40"/>
                          <w:szCs w:val="40"/>
                          <w:u w:val="single"/>
                        </w:rPr>
                        <w:t>–</w:t>
                      </w:r>
                      <w:r w:rsidR="004B3731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5F27AA">
                        <w:rPr>
                          <w:b/>
                          <w:sz w:val="40"/>
                          <w:szCs w:val="40"/>
                          <w:u w:val="single"/>
                        </w:rPr>
                        <w:t>Term 1</w:t>
                      </w:r>
                      <w:r w:rsidR="002646E9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Planning –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Groovy Greeks</w:t>
                      </w:r>
                      <w:r w:rsidR="004B3731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(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History</w:t>
                      </w:r>
                      <w:r w:rsidR="004B3731">
                        <w:rPr>
                          <w:b/>
                          <w:sz w:val="40"/>
                          <w:szCs w:val="40"/>
                          <w:u w:val="single"/>
                        </w:rPr>
                        <w:t>)</w:t>
                      </w:r>
                    </w:p>
                    <w:p w:rsidR="002646E9" w:rsidRPr="00923B2B" w:rsidRDefault="002646E9" w:rsidP="004E1EF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E1EF6" w:rsidRDefault="004909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7693FB" wp14:editId="4717CF90">
                <wp:simplePos x="0" y="0"/>
                <wp:positionH relativeFrom="margin">
                  <wp:posOffset>3321386</wp:posOffset>
                </wp:positionH>
                <wp:positionV relativeFrom="paragraph">
                  <wp:posOffset>25213</wp:posOffset>
                </wp:positionV>
                <wp:extent cx="3550285" cy="1129553"/>
                <wp:effectExtent l="19050" t="19050" r="12065" b="1397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1129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Default="002646E9" w:rsidP="003F0A42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 xml:space="preserve">Cross Curricular: </w:t>
                            </w:r>
                            <w:r w:rsidR="00780697">
                              <w:rPr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490982" w:rsidRPr="00490982" w:rsidRDefault="00490982" w:rsidP="003F0A42">
                            <w:pPr>
                              <w:pStyle w:val="ListParagraph"/>
                              <w:spacing w:after="0" w:line="240" w:lineRule="auto"/>
                              <w:ind w:left="142"/>
                            </w:pPr>
                            <w:r w:rsidRPr="00490982">
                              <w:t xml:space="preserve">Sequencing dates on a timeline. </w:t>
                            </w:r>
                          </w:p>
                          <w:p w:rsidR="00780697" w:rsidRPr="00063B48" w:rsidRDefault="00780697" w:rsidP="00780697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63B4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646E9" w:rsidRPr="00D05F66" w:rsidRDefault="002646E9" w:rsidP="00497C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t xml:space="preserve"> </w:t>
                            </w:r>
                            <w:r w:rsidR="00490982">
                              <w:t>Order and compare numbers beyond 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693FB" id="Text Box 24" o:spid="_x0000_s1028" type="#_x0000_t202" style="position:absolute;margin-left:261.55pt;margin-top:2pt;width:279.55pt;height:88.9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" strokeweight="3pt">
                <v:textbox>
                  <w:txbxContent>
                    <w:p w:rsidR="002646E9" w:rsidRDefault="002646E9" w:rsidP="003F0A42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 xml:space="preserve">Cross Curricular: </w:t>
                      </w:r>
                      <w:r w:rsidR="00780697">
                        <w:rPr>
                          <w:b/>
                          <w:u w:val="single"/>
                        </w:rPr>
                        <w:t>Maths</w:t>
                      </w:r>
                    </w:p>
                    <w:p w:rsidR="00490982" w:rsidRPr="00490982" w:rsidRDefault="00490982" w:rsidP="003F0A42">
                      <w:pPr>
                        <w:pStyle w:val="ListParagraph"/>
                        <w:spacing w:after="0" w:line="240" w:lineRule="auto"/>
                        <w:ind w:left="142"/>
                      </w:pPr>
                      <w:r w:rsidRPr="00490982">
                        <w:t xml:space="preserve">Sequencing dates on a timeline. </w:t>
                      </w:r>
                    </w:p>
                    <w:p w:rsidR="00780697" w:rsidRPr="00063B48" w:rsidRDefault="00780697" w:rsidP="00780697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63B48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NC Objectives: </w:t>
                      </w:r>
                    </w:p>
                    <w:p w:rsidR="002646E9" w:rsidRPr="00D05F66" w:rsidRDefault="002646E9" w:rsidP="00497C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D05F66">
                        <w:t xml:space="preserve"> </w:t>
                      </w:r>
                      <w:r w:rsidR="00490982">
                        <w:t>Order and compare numbers beyond 1000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6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BB395CF" wp14:editId="5386D9D3">
                <wp:simplePos x="0" y="0"/>
                <wp:positionH relativeFrom="column">
                  <wp:posOffset>7086600</wp:posOffset>
                </wp:positionH>
                <wp:positionV relativeFrom="paragraph">
                  <wp:posOffset>79001</wp:posOffset>
                </wp:positionV>
                <wp:extent cx="2966085" cy="3523130"/>
                <wp:effectExtent l="19050" t="19050" r="24765" b="2032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352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39E" w:rsidRDefault="00374AA4" w:rsidP="0093731D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Curricular:</w:t>
                            </w:r>
                            <w:r w:rsidR="0093731D">
                              <w:rPr>
                                <w:b/>
                                <w:u w:val="single"/>
                              </w:rPr>
                              <w:t xml:space="preserve"> Reading: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DB739E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3A08D8" w:rsidRPr="007D0583" w:rsidRDefault="007D0583" w:rsidP="007D0583">
                            <w:pPr>
                              <w:spacing w:after="0"/>
                            </w:pPr>
                            <w:r w:rsidRPr="007D0583">
                              <w:t>Percy Jackson and the Lightening Thief by Rick Riordon</w:t>
                            </w:r>
                            <w:r w:rsidR="00630C4B">
                              <w:t xml:space="preserve">/ A range of poems </w:t>
                            </w:r>
                          </w:p>
                          <w:p w:rsidR="00C57FAA" w:rsidRPr="00630C4B" w:rsidRDefault="002646E9" w:rsidP="007D0583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630C4B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7D0583" w:rsidRDefault="00630C4B" w:rsidP="00630C4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0" w:hanging="11"/>
                            </w:pPr>
                            <w:r w:rsidRPr="00630C4B">
                              <w:t xml:space="preserve">Maintain positive attitudes to reading and understanding of what has been read by listening to and discussing a wide range of fiction, non-fiction and poetry. </w:t>
                            </w:r>
                          </w:p>
                          <w:p w:rsidR="00630C4B" w:rsidRDefault="00630C4B" w:rsidP="00630C4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0" w:hanging="11"/>
                            </w:pPr>
                            <w:r>
                              <w:t xml:space="preserve">Draw inferences such as inferring character feelings, thoughts and motives from their actions, and justifying inferences with evidence clearly taken from the text. </w:t>
                            </w:r>
                          </w:p>
                          <w:p w:rsidR="00630C4B" w:rsidRDefault="00630C4B" w:rsidP="00630C4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0" w:hanging="11"/>
                            </w:pPr>
                            <w:r>
                              <w:t xml:space="preserve">Identifying main ideas drawn from more than one paragraph and summarise these. </w:t>
                            </w:r>
                          </w:p>
                          <w:p w:rsidR="00630C4B" w:rsidRPr="00630C4B" w:rsidRDefault="00630C4B" w:rsidP="00630C4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0" w:hanging="11"/>
                            </w:pPr>
                            <w:r>
                              <w:t xml:space="preserve">Understand what is read independently by identifying how language, structure and presentation contribute to meaning.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395CF" id="_x0000_s1029" type="#_x0000_t202" style="position:absolute;margin-left:558pt;margin-top:6.2pt;width:233.55pt;height:277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" strokeweight="3pt">
                <v:textbox>
                  <w:txbxContent>
                    <w:p w:rsidR="00DB739E" w:rsidRDefault="00374AA4" w:rsidP="0093731D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Curricular:</w:t>
                      </w:r>
                      <w:r w:rsidR="0093731D">
                        <w:rPr>
                          <w:b/>
                          <w:u w:val="single"/>
                        </w:rPr>
                        <w:t xml:space="preserve"> Reading: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="00DB739E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3A08D8" w:rsidRPr="007D0583" w:rsidRDefault="007D0583" w:rsidP="007D0583">
                      <w:pPr>
                        <w:spacing w:after="0"/>
                      </w:pPr>
                      <w:r w:rsidRPr="007D0583">
                        <w:t>Percy Jackson and the Lightening Thief by Rick Riordon</w:t>
                      </w:r>
                      <w:r w:rsidR="00630C4B">
                        <w:t xml:space="preserve">/ A range of poems </w:t>
                      </w:r>
                    </w:p>
                    <w:p w:rsidR="00C57FAA" w:rsidRPr="00630C4B" w:rsidRDefault="002646E9" w:rsidP="007D0583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630C4B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7D0583" w:rsidRDefault="00630C4B" w:rsidP="00630C4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142"/>
                        </w:tabs>
                        <w:spacing w:after="0"/>
                        <w:ind w:left="0" w:hanging="11"/>
                      </w:pPr>
                      <w:r w:rsidRPr="00630C4B">
                        <w:t xml:space="preserve">Maintain positive attitudes to reading and understanding of what has been read by listening to and discussing a wide range of fiction, non-fiction and poetry. </w:t>
                      </w:r>
                    </w:p>
                    <w:p w:rsidR="00630C4B" w:rsidRDefault="00630C4B" w:rsidP="00630C4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142"/>
                        </w:tabs>
                        <w:spacing w:after="0"/>
                        <w:ind w:left="0" w:hanging="11"/>
                      </w:pPr>
                      <w:r>
                        <w:t xml:space="preserve">Draw inferences such as inferring character feelings, thoughts and motives from their actions, and justifying inferences with evidence clearly taken from the text. </w:t>
                      </w:r>
                    </w:p>
                    <w:p w:rsidR="00630C4B" w:rsidRDefault="00630C4B" w:rsidP="00630C4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142"/>
                        </w:tabs>
                        <w:spacing w:after="0"/>
                        <w:ind w:left="0" w:hanging="11"/>
                      </w:pPr>
                      <w:r>
                        <w:t xml:space="preserve">Identifying main ideas drawn from more than one paragraph and summarise these. </w:t>
                      </w:r>
                    </w:p>
                    <w:p w:rsidR="00630C4B" w:rsidRPr="00630C4B" w:rsidRDefault="00630C4B" w:rsidP="00630C4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142"/>
                        </w:tabs>
                        <w:spacing w:after="0"/>
                        <w:ind w:left="0" w:hanging="11"/>
                      </w:pPr>
                      <w:r>
                        <w:t xml:space="preserve">Understand what is read independently by identifying how language, structure and presentation contribute to meaning. </w:t>
                      </w:r>
                    </w:p>
                  </w:txbxContent>
                </v:textbox>
              </v:shape>
            </w:pict>
          </mc:Fallback>
        </mc:AlternateContent>
      </w:r>
    </w:p>
    <w:p w:rsidR="0027767A" w:rsidRDefault="0027767A"/>
    <w:p w:rsidR="00E17998" w:rsidRDefault="00923B2B" w:rsidP="004E1EF6">
      <w:pPr>
        <w:tabs>
          <w:tab w:val="left" w:pos="3993"/>
          <w:tab w:val="left" w:pos="9055"/>
          <w:tab w:val="left" w:pos="12065"/>
        </w:tabs>
      </w:pPr>
      <w:r>
        <w:tab/>
      </w:r>
      <w:r>
        <w:tab/>
      </w:r>
      <w:r w:rsidR="004E1EF6">
        <w:tab/>
      </w:r>
    </w:p>
    <w:p w:rsidR="00923B2B" w:rsidRDefault="004909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ED7F8D6" wp14:editId="2E71F6FF">
                <wp:simplePos x="0" y="0"/>
                <wp:positionH relativeFrom="column">
                  <wp:posOffset>6172201</wp:posOffset>
                </wp:positionH>
                <wp:positionV relativeFrom="paragraph">
                  <wp:posOffset>50651</wp:posOffset>
                </wp:positionV>
                <wp:extent cx="376518" cy="835585"/>
                <wp:effectExtent l="19050" t="38100" r="62230" b="2222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6518" cy="83558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C43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86pt;margin-top:4pt;width:29.65pt;height:65.8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" strokecolor="red" strokeweight="4.5pt">
                <v:stroke endarrow="block"/>
              </v:shape>
            </w:pict>
          </mc:Fallback>
        </mc:AlternateContent>
      </w:r>
      <w:r w:rsidR="00D05F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D0CB2DB" wp14:editId="2B3641EB">
                <wp:simplePos x="0" y="0"/>
                <wp:positionH relativeFrom="column">
                  <wp:posOffset>2696845</wp:posOffset>
                </wp:positionH>
                <wp:positionV relativeFrom="paragraph">
                  <wp:posOffset>15240</wp:posOffset>
                </wp:positionV>
                <wp:extent cx="584200" cy="706755"/>
                <wp:effectExtent l="38100" t="38100" r="44450" b="3619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4200" cy="70675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742ED" id="AutoShape 11" o:spid="_x0000_s1026" type="#_x0000_t32" style="position:absolute;margin-left:212.35pt;margin-top:1.2pt;width:46pt;height:55.65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" strokecolor="red" strokeweight="4.5pt">
                <v:stroke endarrow="block"/>
              </v:shape>
            </w:pict>
          </mc:Fallback>
        </mc:AlternateContent>
      </w:r>
    </w:p>
    <w:p w:rsidR="00923B2B" w:rsidRPr="00923B2B" w:rsidRDefault="00227F47" w:rsidP="00923B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95FC3EC" wp14:editId="49EC0C1A">
                <wp:simplePos x="0" y="0"/>
                <wp:positionH relativeFrom="margin">
                  <wp:posOffset>2971800</wp:posOffset>
                </wp:positionH>
                <wp:positionV relativeFrom="page">
                  <wp:posOffset>2527935</wp:posOffset>
                </wp:positionV>
                <wp:extent cx="4024630" cy="2138045"/>
                <wp:effectExtent l="38100" t="38100" r="33020" b="33655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213804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6E9" w:rsidRDefault="007D0583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highlight w:val="lightGray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highlight w:val="lightGray"/>
                                <w:u w:val="single"/>
                              </w:rPr>
                              <w:t xml:space="preserve">History </w:t>
                            </w:r>
                            <w:r w:rsidR="002646E9" w:rsidRPr="009E5564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highlight w:val="lightGray"/>
                                <w:u w:val="single"/>
                              </w:rPr>
                              <w:t>NC Objectives:</w:t>
                            </w:r>
                          </w:p>
                          <w:p w:rsidR="00490982" w:rsidRPr="00490982" w:rsidRDefault="00490982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</w:pPr>
                            <w:r w:rsidRPr="00490982"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 xml:space="preserve">-Use historical terms related to the period of study </w:t>
                            </w:r>
                          </w:p>
                          <w:p w:rsidR="00490982" w:rsidRDefault="00490982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</w:pPr>
                            <w:r w:rsidRPr="00490982"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 xml:space="preserve">-Use sources of information in ways that go beyond simple observations to answer questions about the past </w:t>
                            </w:r>
                          </w:p>
                          <w:p w:rsidR="00490982" w:rsidRPr="00490982" w:rsidRDefault="00490982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 xml:space="preserve">-Use a variety of resources to find out about aspects of life in the past </w:t>
                            </w:r>
                          </w:p>
                          <w:p w:rsidR="00493B4E" w:rsidRPr="00092FC5" w:rsidRDefault="00493B4E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</w:pPr>
                          </w:p>
                          <w:p w:rsidR="002646E9" w:rsidRPr="009E5564" w:rsidRDefault="002646E9" w:rsidP="00493B4E">
                            <w:pPr>
                              <w:spacing w:after="0" w:line="240" w:lineRule="auto"/>
                              <w:rPr>
                                <w:b/>
                                <w:highlight w:val="lightGray"/>
                                <w:u w:val="single"/>
                              </w:rPr>
                            </w:pPr>
                            <w:r w:rsidRPr="009E5564">
                              <w:rPr>
                                <w:b/>
                                <w:highlight w:val="lightGray"/>
                                <w:u w:val="single"/>
                              </w:rPr>
                              <w:t xml:space="preserve">Educational </w:t>
                            </w:r>
                            <w:r w:rsidR="007D0583">
                              <w:rPr>
                                <w:b/>
                                <w:highlight w:val="lightGray"/>
                                <w:u w:val="single"/>
                              </w:rPr>
                              <w:t>Workshop:</w:t>
                            </w:r>
                          </w:p>
                          <w:p w:rsidR="00493B4E" w:rsidRDefault="007D0583" w:rsidP="003A08D8">
                            <w:pPr>
                              <w:spacing w:after="0" w:line="240" w:lineRule="auto"/>
                            </w:pPr>
                            <w:r>
                              <w:t xml:space="preserve">Ancient Greeks workshop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C3EC" id="Text Box 3" o:spid="_x0000_s1030" type="#_x0000_t202" style="position:absolute;margin-left:234pt;margin-top:199.05pt;width:316.9pt;height:168.3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" o:allowincell="f" filled="f" strokecolor="black [3213]" strokeweight="6pt">
                <v:stroke linestyle="thickThin"/>
                <v:textbox inset="10.8pt,7.2pt,10.8pt,7.2pt">
                  <w:txbxContent>
                    <w:p w:rsidR="002646E9" w:rsidRDefault="007D0583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b/>
                          <w:iCs/>
                          <w:highlight w:val="lightGray"/>
                          <w:u w:val="single"/>
                        </w:rPr>
                      </w:pPr>
                      <w:r>
                        <w:rPr>
                          <w:rFonts w:asciiTheme="minorHAnsi" w:eastAsia="Times New Roman" w:hAnsiTheme="minorHAnsi"/>
                          <w:b/>
                          <w:iCs/>
                          <w:highlight w:val="lightGray"/>
                          <w:u w:val="single"/>
                        </w:rPr>
                        <w:t xml:space="preserve">History </w:t>
                      </w:r>
                      <w:r w:rsidR="002646E9" w:rsidRPr="009E5564">
                        <w:rPr>
                          <w:rFonts w:asciiTheme="minorHAnsi" w:eastAsia="Times New Roman" w:hAnsiTheme="minorHAnsi"/>
                          <w:b/>
                          <w:iCs/>
                          <w:highlight w:val="lightGray"/>
                          <w:u w:val="single"/>
                        </w:rPr>
                        <w:t>NC Objectives:</w:t>
                      </w:r>
                    </w:p>
                    <w:p w:rsidR="00490982" w:rsidRPr="00490982" w:rsidRDefault="00490982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</w:pPr>
                      <w:r w:rsidRPr="00490982"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 xml:space="preserve">-Use historical terms related to the period of study </w:t>
                      </w:r>
                    </w:p>
                    <w:p w:rsidR="00490982" w:rsidRDefault="00490982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</w:pPr>
                      <w:r w:rsidRPr="00490982"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 xml:space="preserve">-Use sources of information in ways that go beyond simple observations to answer questions about the past </w:t>
                      </w:r>
                    </w:p>
                    <w:p w:rsidR="00490982" w:rsidRPr="00490982" w:rsidRDefault="00490982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</w:pPr>
                      <w:r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 xml:space="preserve">-Use a variety of resources to find out about aspects of life in the past </w:t>
                      </w:r>
                    </w:p>
                    <w:p w:rsidR="00493B4E" w:rsidRPr="00092FC5" w:rsidRDefault="00493B4E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</w:pPr>
                    </w:p>
                    <w:p w:rsidR="002646E9" w:rsidRPr="009E5564" w:rsidRDefault="002646E9" w:rsidP="00493B4E">
                      <w:pPr>
                        <w:spacing w:after="0" w:line="240" w:lineRule="auto"/>
                        <w:rPr>
                          <w:b/>
                          <w:highlight w:val="lightGray"/>
                          <w:u w:val="single"/>
                        </w:rPr>
                      </w:pPr>
                      <w:r w:rsidRPr="009E5564">
                        <w:rPr>
                          <w:b/>
                          <w:highlight w:val="lightGray"/>
                          <w:u w:val="single"/>
                        </w:rPr>
                        <w:t xml:space="preserve">Educational </w:t>
                      </w:r>
                      <w:r w:rsidR="007D0583">
                        <w:rPr>
                          <w:b/>
                          <w:highlight w:val="lightGray"/>
                          <w:u w:val="single"/>
                        </w:rPr>
                        <w:t>Workshop:</w:t>
                      </w:r>
                    </w:p>
                    <w:p w:rsidR="00493B4E" w:rsidRDefault="007D0583" w:rsidP="003A08D8">
                      <w:pPr>
                        <w:spacing w:after="0" w:line="240" w:lineRule="auto"/>
                      </w:pPr>
                      <w:r>
                        <w:t xml:space="preserve">Ancient Greeks workshop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923B2B" w:rsidRPr="00923B2B" w:rsidRDefault="00923B2B" w:rsidP="00923B2B"/>
    <w:p w:rsidR="00923B2B" w:rsidRDefault="00923B2B" w:rsidP="00923B2B"/>
    <w:p w:rsidR="00E17998" w:rsidRPr="00923B2B" w:rsidRDefault="0061643E" w:rsidP="00923B2B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2E37853" wp14:editId="3B8BC30C">
                <wp:simplePos x="0" y="0"/>
                <wp:positionH relativeFrom="column">
                  <wp:posOffset>2474259</wp:posOffset>
                </wp:positionH>
                <wp:positionV relativeFrom="paragraph">
                  <wp:posOffset>1609203</wp:posOffset>
                </wp:positionV>
                <wp:extent cx="3845560" cy="2635512"/>
                <wp:effectExtent l="19050" t="19050" r="21590" b="1270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5560" cy="2635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F28" w:rsidRDefault="00A54F28" w:rsidP="00A54F2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Cross curricular: PSHE: </w:t>
                            </w:r>
                          </w:p>
                          <w:p w:rsidR="0061643E" w:rsidRPr="0061643E" w:rsidRDefault="0061643E" w:rsidP="006164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ArialMT"/>
                              </w:rPr>
                            </w:pPr>
                            <w:r>
                              <w:rPr>
                                <w:rFonts w:asciiTheme="minorHAnsi" w:hAnsiTheme="minorHAnsi" w:cs="ArialMT"/>
                              </w:rPr>
                              <w:t>A</w:t>
                            </w:r>
                            <w:r w:rsidRPr="0061643E">
                              <w:rPr>
                                <w:rFonts w:asciiTheme="minorHAnsi" w:hAnsiTheme="minorHAnsi" w:cs="ArialMT"/>
                              </w:rPr>
                              <w:t>cknowledge that others have different points of view</w:t>
                            </w:r>
                          </w:p>
                          <w:p w:rsidR="0061643E" w:rsidRPr="0061643E" w:rsidRDefault="0061643E" w:rsidP="006164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ArialMT"/>
                              </w:rPr>
                            </w:pPr>
                            <w:r>
                              <w:rPr>
                                <w:rFonts w:asciiTheme="minorHAnsi" w:hAnsiTheme="minorHAnsi" w:cs="ArialMT"/>
                              </w:rPr>
                              <w:t>D</w:t>
                            </w:r>
                            <w:r w:rsidRPr="0061643E">
                              <w:rPr>
                                <w:rFonts w:asciiTheme="minorHAnsi" w:hAnsiTheme="minorHAnsi" w:cs="ArialMT"/>
                              </w:rPr>
                              <w:t>escribe some of the different beliefs and values in society and demonstrate respect and tolerance towards people different</w:t>
                            </w:r>
                          </w:p>
                          <w:p w:rsidR="0061643E" w:rsidRPr="0061643E" w:rsidRDefault="0061643E" w:rsidP="006164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ArialMT"/>
                              </w:rPr>
                            </w:pPr>
                            <w:r w:rsidRPr="0061643E">
                              <w:rPr>
                                <w:rFonts w:asciiTheme="minorHAnsi" w:hAnsiTheme="minorHAnsi" w:cs="ArialMT"/>
                              </w:rPr>
                              <w:t>from themselves</w:t>
                            </w:r>
                          </w:p>
                          <w:p w:rsidR="0061643E" w:rsidRPr="0061643E" w:rsidRDefault="0061643E" w:rsidP="006164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ArialMT"/>
                              </w:rPr>
                            </w:pPr>
                            <w:r>
                              <w:rPr>
                                <w:rFonts w:asciiTheme="minorHAnsi" w:hAnsiTheme="minorHAnsi" w:cs="ArialMT"/>
                              </w:rPr>
                              <w:t>E</w:t>
                            </w:r>
                            <w:r w:rsidRPr="0061643E">
                              <w:rPr>
                                <w:rFonts w:asciiTheme="minorHAnsi" w:hAnsiTheme="minorHAnsi" w:cs="ArialMT"/>
                              </w:rPr>
                              <w:t>xpress my views confidently, when communicating with my peers and adults</w:t>
                            </w:r>
                          </w:p>
                          <w:p w:rsidR="0061643E" w:rsidRPr="0061643E" w:rsidRDefault="00B91FD8" w:rsidP="0061643E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A54F28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Cross Curricular:</w:t>
                            </w:r>
                            <w:r w:rsidRPr="00B96BFF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 SMSC </w:t>
                            </w:r>
                          </w:p>
                          <w:p w:rsidR="0061643E" w:rsidRDefault="0061643E" w:rsidP="0061643E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815B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An understanding of the influences that have shaped their own cultural heritage.</w:t>
                            </w:r>
                          </w:p>
                          <w:p w:rsidR="0061643E" w:rsidRPr="0061643E" w:rsidRDefault="0061643E" w:rsidP="0061643E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164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An ability to distinguish right from wrong, based on a knowledge of the moral codes and of their own and other cultures.</w:t>
                            </w:r>
                            <w:bookmarkStart w:id="0" w:name="_GoBack"/>
                            <w:bookmarkEnd w:id="0"/>
                          </w:p>
                          <w:p w:rsidR="0061643E" w:rsidRPr="0061643E" w:rsidRDefault="0061643E" w:rsidP="0061643E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815B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An appreciation of the diversity and interdependence of cultures.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37853" id="Text Box 25" o:spid="_x0000_s1031" type="#_x0000_t202" style="position:absolute;left:0;text-align:left;margin-left:194.8pt;margin-top:126.7pt;width:302.8pt;height:207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" strokeweight="3pt">
                <v:textbox>
                  <w:txbxContent>
                    <w:p w:rsidR="00A54F28" w:rsidRDefault="00A54F28" w:rsidP="00A54F28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Cross curricular: PSHE: </w:t>
                      </w:r>
                    </w:p>
                    <w:p w:rsidR="0061643E" w:rsidRPr="0061643E" w:rsidRDefault="0061643E" w:rsidP="006164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ArialMT"/>
                        </w:rPr>
                      </w:pPr>
                      <w:r>
                        <w:rPr>
                          <w:rFonts w:asciiTheme="minorHAnsi" w:hAnsiTheme="minorHAnsi" w:cs="ArialMT"/>
                        </w:rPr>
                        <w:t>A</w:t>
                      </w:r>
                      <w:r w:rsidRPr="0061643E">
                        <w:rPr>
                          <w:rFonts w:asciiTheme="minorHAnsi" w:hAnsiTheme="minorHAnsi" w:cs="ArialMT"/>
                        </w:rPr>
                        <w:t>cknowledge that others have different points of view</w:t>
                      </w:r>
                    </w:p>
                    <w:p w:rsidR="0061643E" w:rsidRPr="0061643E" w:rsidRDefault="0061643E" w:rsidP="006164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ArialMT"/>
                        </w:rPr>
                      </w:pPr>
                      <w:r>
                        <w:rPr>
                          <w:rFonts w:asciiTheme="minorHAnsi" w:hAnsiTheme="minorHAnsi" w:cs="ArialMT"/>
                        </w:rPr>
                        <w:t>D</w:t>
                      </w:r>
                      <w:r w:rsidRPr="0061643E">
                        <w:rPr>
                          <w:rFonts w:asciiTheme="minorHAnsi" w:hAnsiTheme="minorHAnsi" w:cs="ArialMT"/>
                        </w:rPr>
                        <w:t>escribe some of the different beliefs and values in society and demonstrate respect and tolerance towards people different</w:t>
                      </w:r>
                    </w:p>
                    <w:p w:rsidR="0061643E" w:rsidRPr="0061643E" w:rsidRDefault="0061643E" w:rsidP="006164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ArialMT"/>
                        </w:rPr>
                      </w:pPr>
                      <w:r w:rsidRPr="0061643E">
                        <w:rPr>
                          <w:rFonts w:asciiTheme="minorHAnsi" w:hAnsiTheme="minorHAnsi" w:cs="ArialMT"/>
                        </w:rPr>
                        <w:t>from themselves</w:t>
                      </w:r>
                    </w:p>
                    <w:p w:rsidR="0061643E" w:rsidRPr="0061643E" w:rsidRDefault="0061643E" w:rsidP="006164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ArialMT"/>
                        </w:rPr>
                      </w:pPr>
                      <w:r>
                        <w:rPr>
                          <w:rFonts w:asciiTheme="minorHAnsi" w:hAnsiTheme="minorHAnsi" w:cs="ArialMT"/>
                        </w:rPr>
                        <w:t>E</w:t>
                      </w:r>
                      <w:r w:rsidRPr="0061643E">
                        <w:rPr>
                          <w:rFonts w:asciiTheme="minorHAnsi" w:hAnsiTheme="minorHAnsi" w:cs="ArialMT"/>
                        </w:rPr>
                        <w:t>xpress my views confidently, when communicating with my peers and adults</w:t>
                      </w:r>
                    </w:p>
                    <w:p w:rsidR="0061643E" w:rsidRPr="0061643E" w:rsidRDefault="00B91FD8" w:rsidP="0061643E">
                      <w:p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 w:rsidRPr="00A54F28">
                        <w:rPr>
                          <w:rFonts w:asciiTheme="minorHAnsi" w:hAnsiTheme="minorHAnsi"/>
                          <w:b/>
                          <w:u w:val="single"/>
                        </w:rPr>
                        <w:t>Cross Curricular:</w:t>
                      </w:r>
                      <w:r w:rsidRPr="00B96BFF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 SMSC </w:t>
                      </w:r>
                    </w:p>
                    <w:p w:rsidR="0061643E" w:rsidRDefault="0061643E" w:rsidP="0061643E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142" w:hanging="142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815BD">
                        <w:rPr>
                          <w:rFonts w:ascii="Tahoma" w:hAnsi="Tahoma" w:cs="Tahoma"/>
                          <w:sz w:val="20"/>
                          <w:szCs w:val="20"/>
                        </w:rPr>
                        <w:t>An understanding of the influences that have shaped their own cultural heritage.</w:t>
                      </w:r>
                    </w:p>
                    <w:p w:rsidR="0061643E" w:rsidRPr="0061643E" w:rsidRDefault="0061643E" w:rsidP="0061643E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142" w:hanging="142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1643E">
                        <w:rPr>
                          <w:rFonts w:ascii="Tahoma" w:hAnsi="Tahoma" w:cs="Tahoma"/>
                          <w:sz w:val="20"/>
                          <w:szCs w:val="20"/>
                        </w:rPr>
                        <w:t>An ability to distinguish right from wrong, based on a knowledge of the moral codes and of their own and other cultures.</w:t>
                      </w:r>
                      <w:bookmarkStart w:id="1" w:name="_GoBack"/>
                      <w:bookmarkEnd w:id="1"/>
                    </w:p>
                    <w:p w:rsidR="0061643E" w:rsidRPr="0061643E" w:rsidRDefault="0061643E" w:rsidP="0061643E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142" w:hanging="142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815BD">
                        <w:rPr>
                          <w:rFonts w:ascii="Tahoma" w:hAnsi="Tahoma" w:cs="Tahoma"/>
                          <w:sz w:val="20"/>
                          <w:szCs w:val="20"/>
                        </w:rPr>
                        <w:t>An appreciation of the diversity and interdependence of cultures.</w:t>
                      </w:r>
                    </w:p>
                  </w:txbxContent>
                </v:textbox>
              </v:shape>
            </w:pict>
          </mc:Fallback>
        </mc:AlternateContent>
      </w:r>
      <w:r w:rsidR="00A93D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FA20A82" wp14:editId="5679CB75">
                <wp:simplePos x="0" y="0"/>
                <wp:positionH relativeFrom="column">
                  <wp:posOffset>6567021</wp:posOffset>
                </wp:positionH>
                <wp:positionV relativeFrom="paragraph">
                  <wp:posOffset>971027</wp:posOffset>
                </wp:positionV>
                <wp:extent cx="508000" cy="666750"/>
                <wp:effectExtent l="31750" t="36830" r="117475" b="9652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6667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06376" id="AutoShape 15" o:spid="_x0000_s1026" type="#_x0000_t32" style="position:absolute;margin-left:517.1pt;margin-top:76.45pt;width:40pt;height:52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" strokecolor="red" strokeweight="4.5pt">
                <v:stroke endarrow="block"/>
              </v:shape>
            </w:pict>
          </mc:Fallback>
        </mc:AlternateContent>
      </w:r>
      <w:r w:rsidR="00A93D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8C635A7" wp14:editId="3705099B">
                <wp:simplePos x="0" y="0"/>
                <wp:positionH relativeFrom="margin">
                  <wp:posOffset>6656294</wp:posOffset>
                </wp:positionH>
                <wp:positionV relativeFrom="paragraph">
                  <wp:posOffset>1676438</wp:posOffset>
                </wp:positionV>
                <wp:extent cx="3271968" cy="2544968"/>
                <wp:effectExtent l="19050" t="19050" r="24130" b="2730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968" cy="2544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DD5" w:rsidRDefault="005F27AA" w:rsidP="00D556DF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Cross Curricular: </w:t>
                            </w:r>
                            <w:r w:rsidR="00490982">
                              <w:rPr>
                                <w:b/>
                                <w:u w:val="single"/>
                              </w:rPr>
                              <w:t>D</w:t>
                            </w:r>
                            <w:r w:rsidR="00A93D9B">
                              <w:rPr>
                                <w:b/>
                                <w:u w:val="single"/>
                              </w:rPr>
                              <w:t xml:space="preserve">esign and Technology </w:t>
                            </w:r>
                          </w:p>
                          <w:p w:rsidR="00A93D9B" w:rsidRPr="00A93D9B" w:rsidRDefault="00A93D9B" w:rsidP="00D556DF">
                            <w:pPr>
                              <w:spacing w:after="0" w:line="240" w:lineRule="auto"/>
                              <w:ind w:firstLine="284"/>
                              <w:rPr>
                                <w:rStyle w:val="Strong"/>
                                <w:rFonts w:asciiTheme="minorHAnsi" w:hAnsiTheme="minorHAnsi"/>
                                <w:b w:val="0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A93D9B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Greek Pottery </w:t>
                            </w:r>
                          </w:p>
                          <w:p w:rsidR="00D556DF" w:rsidRPr="0053543C" w:rsidRDefault="00D556DF" w:rsidP="00D556DF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u w:val="single"/>
                              </w:rPr>
                            </w:pPr>
                            <w:r w:rsidRPr="0053543C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D556DF" w:rsidRDefault="00D556DF" w:rsidP="00D556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42" w:hanging="153"/>
                            </w:pPr>
                            <w:r>
                              <w:t xml:space="preserve"> </w:t>
                            </w:r>
                            <w:r w:rsidR="00A93D9B">
                              <w:t xml:space="preserve">Use knowledge of existing products to design a functional and appealing product for a particular purpose and audience </w:t>
                            </w:r>
                          </w:p>
                          <w:p w:rsidR="00A93D9B" w:rsidRDefault="00A93D9B" w:rsidP="00D556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42" w:hanging="153"/>
                            </w:pPr>
                            <w:r>
                              <w:t xml:space="preserve">Use techniques which require more accuracy to cut, shape, join and finish their work </w:t>
                            </w:r>
                          </w:p>
                          <w:p w:rsidR="00A93D9B" w:rsidRDefault="00A93D9B" w:rsidP="00D556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42" w:hanging="153"/>
                            </w:pPr>
                            <w:r>
                              <w:t xml:space="preserve">Use knowledge of techniques and the functional and aesthetic qualities of a wide range of materials to plan how to use them. </w:t>
                            </w:r>
                          </w:p>
                          <w:p w:rsidR="00A93D9B" w:rsidRPr="00D556DF" w:rsidRDefault="00A93D9B" w:rsidP="00D556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42" w:hanging="153"/>
                            </w:pPr>
                            <w:r>
                              <w:t xml:space="preserve">Consider how existing products and their own finished product might be improved and how well they meet the needs of the intended user.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635A7" id="_x0000_s1032" type="#_x0000_t202" style="position:absolute;left:0;text-align:left;margin-left:524.1pt;margin-top:132pt;width:257.65pt;height:200.4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" strokeweight="3pt">
                <v:textbox>
                  <w:txbxContent>
                    <w:p w:rsidR="004F7DD5" w:rsidRDefault="005F27AA" w:rsidP="00D556DF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Cross Curricular: </w:t>
                      </w:r>
                      <w:r w:rsidR="00490982">
                        <w:rPr>
                          <w:b/>
                          <w:u w:val="single"/>
                        </w:rPr>
                        <w:t>D</w:t>
                      </w:r>
                      <w:r w:rsidR="00A93D9B">
                        <w:rPr>
                          <w:b/>
                          <w:u w:val="single"/>
                        </w:rPr>
                        <w:t xml:space="preserve">esign and Technology </w:t>
                      </w:r>
                    </w:p>
                    <w:p w:rsidR="00A93D9B" w:rsidRPr="00A93D9B" w:rsidRDefault="00A93D9B" w:rsidP="00D556DF">
                      <w:pPr>
                        <w:spacing w:after="0" w:line="240" w:lineRule="auto"/>
                        <w:ind w:firstLine="284"/>
                        <w:rPr>
                          <w:rStyle w:val="Strong"/>
                          <w:rFonts w:asciiTheme="minorHAnsi" w:hAnsiTheme="minorHAnsi"/>
                          <w:b w:val="0"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A93D9B">
                        <w:rPr>
                          <w:rStyle w:val="Strong"/>
                          <w:rFonts w:asciiTheme="minorHAnsi" w:hAnsiTheme="minorHAnsi"/>
                          <w:b w:val="0"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  <w:t xml:space="preserve">Greek Pottery </w:t>
                      </w:r>
                    </w:p>
                    <w:p w:rsidR="00D556DF" w:rsidRPr="0053543C" w:rsidRDefault="00D556DF" w:rsidP="00D556DF">
                      <w:pPr>
                        <w:spacing w:after="0" w:line="240" w:lineRule="auto"/>
                        <w:ind w:firstLine="284"/>
                        <w:rPr>
                          <w:b/>
                          <w:u w:val="single"/>
                        </w:rPr>
                      </w:pPr>
                      <w:r w:rsidRPr="0053543C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D556DF" w:rsidRDefault="00D556DF" w:rsidP="00D556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42" w:hanging="153"/>
                      </w:pPr>
                      <w:r>
                        <w:t xml:space="preserve"> </w:t>
                      </w:r>
                      <w:r w:rsidR="00A93D9B">
                        <w:t xml:space="preserve">Use knowledge of existing products to design a functional and appealing product for a particular purpose and audience </w:t>
                      </w:r>
                    </w:p>
                    <w:p w:rsidR="00A93D9B" w:rsidRDefault="00A93D9B" w:rsidP="00D556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42" w:hanging="153"/>
                      </w:pPr>
                      <w:r>
                        <w:t xml:space="preserve">Use techniques which require more accuracy to cut, shape, join and finish their work </w:t>
                      </w:r>
                    </w:p>
                    <w:p w:rsidR="00A93D9B" w:rsidRDefault="00A93D9B" w:rsidP="00D556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42" w:hanging="153"/>
                      </w:pPr>
                      <w:r>
                        <w:t xml:space="preserve">Use knowledge of techniques and the functional and aesthetic qualities of a wide range of materials to plan how to use them. </w:t>
                      </w:r>
                    </w:p>
                    <w:p w:rsidR="00A93D9B" w:rsidRPr="00D556DF" w:rsidRDefault="00A93D9B" w:rsidP="00D556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42" w:hanging="153"/>
                      </w:pPr>
                      <w:r>
                        <w:t xml:space="preserve">Consider how existing products and their own finished product might be improved and how well they meet the needs of the intended user.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9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EE32E76" wp14:editId="3C7A1233">
                <wp:simplePos x="0" y="0"/>
                <wp:positionH relativeFrom="column">
                  <wp:posOffset>2001670</wp:posOffset>
                </wp:positionH>
                <wp:positionV relativeFrom="paragraph">
                  <wp:posOffset>1320240</wp:posOffset>
                </wp:positionV>
                <wp:extent cx="1100411" cy="630621"/>
                <wp:effectExtent l="38100" t="19050" r="24130" b="5524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0411" cy="630621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8A66A" id="AutoShape 14" o:spid="_x0000_s1026" type="#_x0000_t32" style="position:absolute;margin-left:157.6pt;margin-top:103.95pt;width:86.65pt;height:49.65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" strokecolor="red" strokeweight="4.5pt">
                <v:stroke endarrow="block"/>
              </v:shape>
            </w:pict>
          </mc:Fallback>
        </mc:AlternateContent>
      </w:r>
      <w:r w:rsidR="00630C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219043F" wp14:editId="04C4B6F0">
                <wp:simplePos x="0" y="0"/>
                <wp:positionH relativeFrom="column">
                  <wp:posOffset>6481483</wp:posOffset>
                </wp:positionH>
                <wp:positionV relativeFrom="paragraph">
                  <wp:posOffset>466203</wp:posOffset>
                </wp:positionV>
                <wp:extent cx="685800" cy="80682"/>
                <wp:effectExtent l="0" t="95250" r="0" b="9080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80682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3CDB5" id="AutoShape 16" o:spid="_x0000_s1026" type="#_x0000_t32" style="position:absolute;margin-left:510.35pt;margin-top:36.7pt;width:54pt;height:6.35pt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" strokecolor="red" strokeweight="4.5pt">
                <v:stroke endarrow="block"/>
              </v:shape>
            </w:pict>
          </mc:Fallback>
        </mc:AlternateContent>
      </w:r>
      <w:r w:rsidR="007806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9AAC4B2" wp14:editId="77489A48">
                <wp:simplePos x="0" y="0"/>
                <wp:positionH relativeFrom="margin">
                  <wp:align>left</wp:align>
                </wp:positionH>
                <wp:positionV relativeFrom="paragraph">
                  <wp:posOffset>627231</wp:posOffset>
                </wp:positionV>
                <wp:extent cx="2211705" cy="2528047"/>
                <wp:effectExtent l="19050" t="19050" r="17145" b="2476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2528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43C" w:rsidRDefault="0053543C" w:rsidP="0053543C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Curricular: Science</w:t>
                            </w:r>
                          </w:p>
                          <w:p w:rsidR="007D0583" w:rsidRPr="007D0583" w:rsidRDefault="007D0583" w:rsidP="0053543C">
                            <w:pPr>
                              <w:pStyle w:val="ListParagraph"/>
                              <w:spacing w:after="0" w:line="240" w:lineRule="auto"/>
                              <w:ind w:left="142"/>
                            </w:pPr>
                            <w:r w:rsidRPr="007D0583">
                              <w:t>Animals including humans</w:t>
                            </w:r>
                          </w:p>
                          <w:p w:rsidR="0053543C" w:rsidRPr="00D05F66" w:rsidRDefault="0053543C" w:rsidP="0053543C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93731D" w:rsidRDefault="0093731D" w:rsidP="00A6739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142"/>
                            </w:pPr>
                            <w:r>
                              <w:t xml:space="preserve"> </w:t>
                            </w:r>
                            <w:r w:rsidR="00CA2956">
                              <w:t>Describe the simple functions</w:t>
                            </w:r>
                            <w:r w:rsidR="00951C4E">
                              <w:t xml:space="preserve"> of the basic parts of the digestive system in humans </w:t>
                            </w:r>
                          </w:p>
                          <w:p w:rsidR="00951C4E" w:rsidRDefault="00951C4E" w:rsidP="00A6739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142"/>
                            </w:pPr>
                            <w:r>
                              <w:t xml:space="preserve">Identify the different types of teeth in humans and their simple functions </w:t>
                            </w:r>
                          </w:p>
                          <w:p w:rsidR="00951C4E" w:rsidRPr="0053543C" w:rsidRDefault="00951C4E" w:rsidP="00A6739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142"/>
                            </w:pPr>
                            <w:r>
                              <w:t xml:space="preserve">Construct and interpret a variety of food chains, identifying producers, predators and prey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AC4B2" id="_x0000_s1033" type="#_x0000_t202" style="position:absolute;left:0;text-align:left;margin-left:0;margin-top:49.4pt;width:174.15pt;height:199.05pt;z-index:251686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" strokeweight="3pt">
                <v:textbox>
                  <w:txbxContent>
                    <w:p w:rsidR="0053543C" w:rsidRDefault="0053543C" w:rsidP="0053543C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Curricular: Science</w:t>
                      </w:r>
                    </w:p>
                    <w:p w:rsidR="007D0583" w:rsidRPr="007D0583" w:rsidRDefault="007D0583" w:rsidP="0053543C">
                      <w:pPr>
                        <w:pStyle w:val="ListParagraph"/>
                        <w:spacing w:after="0" w:line="240" w:lineRule="auto"/>
                        <w:ind w:left="142"/>
                      </w:pPr>
                      <w:r w:rsidRPr="007D0583">
                        <w:t>Animals including humans</w:t>
                      </w:r>
                    </w:p>
                    <w:p w:rsidR="0053543C" w:rsidRPr="00D05F66" w:rsidRDefault="0053543C" w:rsidP="0053543C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93731D" w:rsidRDefault="0093731D" w:rsidP="00A6739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142"/>
                      </w:pPr>
                      <w:r>
                        <w:t xml:space="preserve"> </w:t>
                      </w:r>
                      <w:r w:rsidR="00CA2956">
                        <w:t>Describe the simple functions</w:t>
                      </w:r>
                      <w:r w:rsidR="00951C4E">
                        <w:t xml:space="preserve"> of the basic parts of the digestive system in humans </w:t>
                      </w:r>
                    </w:p>
                    <w:p w:rsidR="00951C4E" w:rsidRDefault="00951C4E" w:rsidP="00A6739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142"/>
                      </w:pPr>
                      <w:r>
                        <w:t xml:space="preserve">Identify the different types of teeth in humans and their simple functions </w:t>
                      </w:r>
                    </w:p>
                    <w:p w:rsidR="00951C4E" w:rsidRPr="0053543C" w:rsidRDefault="00951C4E" w:rsidP="00A6739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142"/>
                      </w:pPr>
                      <w:r>
                        <w:t xml:space="preserve">Construct and interpret a variety of food chains, identifying producers, predators and prey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17998" w:rsidRPr="00923B2B" w:rsidSect="00E1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2A5" w:rsidRDefault="00CE12A5" w:rsidP="00E55FD2">
      <w:pPr>
        <w:spacing w:after="0" w:line="240" w:lineRule="auto"/>
      </w:pPr>
      <w:r>
        <w:separator/>
      </w:r>
    </w:p>
  </w:endnote>
  <w:endnote w:type="continuationSeparator" w:id="0">
    <w:p w:rsidR="00CE12A5" w:rsidRDefault="00CE12A5" w:rsidP="00E5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227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227F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227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2A5" w:rsidRDefault="00CE12A5" w:rsidP="00E55FD2">
      <w:pPr>
        <w:spacing w:after="0" w:line="240" w:lineRule="auto"/>
      </w:pPr>
      <w:r>
        <w:separator/>
      </w:r>
    </w:p>
  </w:footnote>
  <w:footnote w:type="continuationSeparator" w:id="0">
    <w:p w:rsidR="00CE12A5" w:rsidRDefault="00CE12A5" w:rsidP="00E5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75421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447688" o:spid="_x0000_s2059" type="#_x0000_t75" style="position:absolute;margin-left:0;margin-top:0;width:1246.5pt;height:1089pt;z-index:-251657216;mso-position-horizontal:center;mso-position-horizontal-relative:margin;mso-position-vertical:center;mso-position-vertical-relative:margin" o:allowincell="f">
          <v:imagedata r:id="rId1" o:title="persian-war-clipart-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75421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447689" o:spid="_x0000_s2060" type="#_x0000_t75" style="position:absolute;margin-left:0;margin-top:0;width:1246.5pt;height:1089pt;z-index:-251656192;mso-position-horizontal:center;mso-position-horizontal-relative:margin;mso-position-vertical:center;mso-position-vertical-relative:margin" o:allowincell="f">
          <v:imagedata r:id="rId1" o:title="persian-war-clipart-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75421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447687" o:spid="_x0000_s2058" type="#_x0000_t75" style="position:absolute;margin-left:0;margin-top:0;width:1246.5pt;height:1089pt;z-index:-251658240;mso-position-horizontal:center;mso-position-horizontal-relative:margin;mso-position-vertical:center;mso-position-vertical-relative:margin" o:allowincell="f">
          <v:imagedata r:id="rId1" o:title="persian-war-clipart-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C05"/>
    <w:multiLevelType w:val="hybridMultilevel"/>
    <w:tmpl w:val="DCF4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6B3F"/>
    <w:multiLevelType w:val="hybridMultilevel"/>
    <w:tmpl w:val="1EE6AD3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042982"/>
    <w:multiLevelType w:val="hybridMultilevel"/>
    <w:tmpl w:val="1732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12343"/>
    <w:multiLevelType w:val="hybridMultilevel"/>
    <w:tmpl w:val="14A2E83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B125D8"/>
    <w:multiLevelType w:val="hybridMultilevel"/>
    <w:tmpl w:val="0240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638A"/>
    <w:multiLevelType w:val="hybridMultilevel"/>
    <w:tmpl w:val="C61A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93E08"/>
    <w:multiLevelType w:val="hybridMultilevel"/>
    <w:tmpl w:val="0EEEF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94120"/>
    <w:multiLevelType w:val="hybridMultilevel"/>
    <w:tmpl w:val="5EAE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70B8A"/>
    <w:multiLevelType w:val="hybridMultilevel"/>
    <w:tmpl w:val="A7D06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D134F"/>
    <w:multiLevelType w:val="hybridMultilevel"/>
    <w:tmpl w:val="DB5A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92821"/>
    <w:multiLevelType w:val="hybridMultilevel"/>
    <w:tmpl w:val="7854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952B9"/>
    <w:multiLevelType w:val="hybridMultilevel"/>
    <w:tmpl w:val="40207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8374A"/>
    <w:multiLevelType w:val="hybridMultilevel"/>
    <w:tmpl w:val="881A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238BE"/>
    <w:multiLevelType w:val="hybridMultilevel"/>
    <w:tmpl w:val="4500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2117D"/>
    <w:multiLevelType w:val="hybridMultilevel"/>
    <w:tmpl w:val="3012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87DAE"/>
    <w:multiLevelType w:val="hybridMultilevel"/>
    <w:tmpl w:val="996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910A8"/>
    <w:multiLevelType w:val="hybridMultilevel"/>
    <w:tmpl w:val="67FA6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91A34"/>
    <w:multiLevelType w:val="hybridMultilevel"/>
    <w:tmpl w:val="AE349C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4155A"/>
    <w:multiLevelType w:val="hybridMultilevel"/>
    <w:tmpl w:val="D3421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C7D8E"/>
    <w:multiLevelType w:val="hybridMultilevel"/>
    <w:tmpl w:val="ED649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754E5"/>
    <w:multiLevelType w:val="hybridMultilevel"/>
    <w:tmpl w:val="5374075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DE7542D"/>
    <w:multiLevelType w:val="hybridMultilevel"/>
    <w:tmpl w:val="087CB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C2394"/>
    <w:multiLevelType w:val="hybridMultilevel"/>
    <w:tmpl w:val="2C2E477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89B78C1"/>
    <w:multiLevelType w:val="hybridMultilevel"/>
    <w:tmpl w:val="C72EC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022EF"/>
    <w:multiLevelType w:val="hybridMultilevel"/>
    <w:tmpl w:val="B97A131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29A7B0B"/>
    <w:multiLevelType w:val="hybridMultilevel"/>
    <w:tmpl w:val="4E60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21"/>
  </w:num>
  <w:num w:numId="5">
    <w:abstractNumId w:val="25"/>
  </w:num>
  <w:num w:numId="6">
    <w:abstractNumId w:val="12"/>
  </w:num>
  <w:num w:numId="7">
    <w:abstractNumId w:val="13"/>
  </w:num>
  <w:num w:numId="8">
    <w:abstractNumId w:val="0"/>
  </w:num>
  <w:num w:numId="9">
    <w:abstractNumId w:val="10"/>
  </w:num>
  <w:num w:numId="10">
    <w:abstractNumId w:val="18"/>
  </w:num>
  <w:num w:numId="11">
    <w:abstractNumId w:val="15"/>
  </w:num>
  <w:num w:numId="12">
    <w:abstractNumId w:val="5"/>
  </w:num>
  <w:num w:numId="13">
    <w:abstractNumId w:val="24"/>
  </w:num>
  <w:num w:numId="14">
    <w:abstractNumId w:val="7"/>
  </w:num>
  <w:num w:numId="15">
    <w:abstractNumId w:val="1"/>
  </w:num>
  <w:num w:numId="16">
    <w:abstractNumId w:val="23"/>
  </w:num>
  <w:num w:numId="17">
    <w:abstractNumId w:val="22"/>
  </w:num>
  <w:num w:numId="18">
    <w:abstractNumId w:val="20"/>
  </w:num>
  <w:num w:numId="19">
    <w:abstractNumId w:val="3"/>
  </w:num>
  <w:num w:numId="20">
    <w:abstractNumId w:val="17"/>
  </w:num>
  <w:num w:numId="21">
    <w:abstractNumId w:val="8"/>
  </w:num>
  <w:num w:numId="22">
    <w:abstractNumId w:val="16"/>
  </w:num>
  <w:num w:numId="23">
    <w:abstractNumId w:val="11"/>
  </w:num>
  <w:num w:numId="24">
    <w:abstractNumId w:val="2"/>
  </w:num>
  <w:num w:numId="25">
    <w:abstractNumId w:val="1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98"/>
    <w:rsid w:val="00024EF6"/>
    <w:rsid w:val="00043E1C"/>
    <w:rsid w:val="00092FC5"/>
    <w:rsid w:val="000952FF"/>
    <w:rsid w:val="000D1EC3"/>
    <w:rsid w:val="00120804"/>
    <w:rsid w:val="001F0BB5"/>
    <w:rsid w:val="001F3030"/>
    <w:rsid w:val="00201F00"/>
    <w:rsid w:val="00227F47"/>
    <w:rsid w:val="0024651F"/>
    <w:rsid w:val="002646E9"/>
    <w:rsid w:val="0027767A"/>
    <w:rsid w:val="002F26D9"/>
    <w:rsid w:val="003312F1"/>
    <w:rsid w:val="003344F8"/>
    <w:rsid w:val="00370ABC"/>
    <w:rsid w:val="00371449"/>
    <w:rsid w:val="00374AA4"/>
    <w:rsid w:val="003A08D8"/>
    <w:rsid w:val="003B3546"/>
    <w:rsid w:val="003D6E28"/>
    <w:rsid w:val="003F0A42"/>
    <w:rsid w:val="00423AAA"/>
    <w:rsid w:val="00445785"/>
    <w:rsid w:val="004512B8"/>
    <w:rsid w:val="00453D94"/>
    <w:rsid w:val="00490982"/>
    <w:rsid w:val="00493B4E"/>
    <w:rsid w:val="00497C23"/>
    <w:rsid w:val="004B3731"/>
    <w:rsid w:val="004C7015"/>
    <w:rsid w:val="004E1EF6"/>
    <w:rsid w:val="004E50B4"/>
    <w:rsid w:val="004F7DD5"/>
    <w:rsid w:val="00504894"/>
    <w:rsid w:val="00526D71"/>
    <w:rsid w:val="0053543C"/>
    <w:rsid w:val="005B06AB"/>
    <w:rsid w:val="005C404C"/>
    <w:rsid w:val="005F27AA"/>
    <w:rsid w:val="006067B2"/>
    <w:rsid w:val="0061643E"/>
    <w:rsid w:val="00630C4B"/>
    <w:rsid w:val="0063106E"/>
    <w:rsid w:val="00645397"/>
    <w:rsid w:val="006A3C4B"/>
    <w:rsid w:val="006A51FC"/>
    <w:rsid w:val="006E186C"/>
    <w:rsid w:val="006E2192"/>
    <w:rsid w:val="0075421B"/>
    <w:rsid w:val="00780697"/>
    <w:rsid w:val="00783E24"/>
    <w:rsid w:val="00787119"/>
    <w:rsid w:val="007A2247"/>
    <w:rsid w:val="007B0B52"/>
    <w:rsid w:val="007D0583"/>
    <w:rsid w:val="00812C01"/>
    <w:rsid w:val="00813E04"/>
    <w:rsid w:val="00815A05"/>
    <w:rsid w:val="0081791A"/>
    <w:rsid w:val="008269B5"/>
    <w:rsid w:val="00846C7B"/>
    <w:rsid w:val="00866E4E"/>
    <w:rsid w:val="0089398C"/>
    <w:rsid w:val="00923B2B"/>
    <w:rsid w:val="0093731D"/>
    <w:rsid w:val="00944F6F"/>
    <w:rsid w:val="009458FA"/>
    <w:rsid w:val="00951C4E"/>
    <w:rsid w:val="00970A80"/>
    <w:rsid w:val="00984B08"/>
    <w:rsid w:val="009A78F6"/>
    <w:rsid w:val="009E0F0C"/>
    <w:rsid w:val="009E5564"/>
    <w:rsid w:val="00A3042D"/>
    <w:rsid w:val="00A54F28"/>
    <w:rsid w:val="00A67396"/>
    <w:rsid w:val="00A71E87"/>
    <w:rsid w:val="00A81E07"/>
    <w:rsid w:val="00A86061"/>
    <w:rsid w:val="00A93D9B"/>
    <w:rsid w:val="00AC0D20"/>
    <w:rsid w:val="00B16F36"/>
    <w:rsid w:val="00B71303"/>
    <w:rsid w:val="00B863D7"/>
    <w:rsid w:val="00B91FD8"/>
    <w:rsid w:val="00B96BFF"/>
    <w:rsid w:val="00BC7B3B"/>
    <w:rsid w:val="00C06381"/>
    <w:rsid w:val="00C50064"/>
    <w:rsid w:val="00C57FAA"/>
    <w:rsid w:val="00C90154"/>
    <w:rsid w:val="00CA1710"/>
    <w:rsid w:val="00CA2956"/>
    <w:rsid w:val="00CA7FB0"/>
    <w:rsid w:val="00CE12A5"/>
    <w:rsid w:val="00CE463A"/>
    <w:rsid w:val="00CE48E9"/>
    <w:rsid w:val="00D01B4C"/>
    <w:rsid w:val="00D05F66"/>
    <w:rsid w:val="00D14FF9"/>
    <w:rsid w:val="00D2215D"/>
    <w:rsid w:val="00D326C3"/>
    <w:rsid w:val="00D556DF"/>
    <w:rsid w:val="00D927F1"/>
    <w:rsid w:val="00D97278"/>
    <w:rsid w:val="00DA29F1"/>
    <w:rsid w:val="00DB1FF0"/>
    <w:rsid w:val="00DB4822"/>
    <w:rsid w:val="00DB739E"/>
    <w:rsid w:val="00DD13D4"/>
    <w:rsid w:val="00DF437E"/>
    <w:rsid w:val="00E17998"/>
    <w:rsid w:val="00E55FD2"/>
    <w:rsid w:val="00E62CB9"/>
    <w:rsid w:val="00E96798"/>
    <w:rsid w:val="00EC6715"/>
    <w:rsid w:val="00F04D00"/>
    <w:rsid w:val="00F72B55"/>
    <w:rsid w:val="00F90E64"/>
    <w:rsid w:val="00FB3677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69B95E8E"/>
  <w15:docId w15:val="{1CAB77AF-8913-4EEB-B330-B10108BE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F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FD2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D55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8427">
                  <w:marLeft w:val="0"/>
                  <w:marRight w:val="0"/>
                  <w:marTop w:val="2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826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4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8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7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sdeacon</dc:creator>
  <cp:lastModifiedBy>Muqi Munir</cp:lastModifiedBy>
  <cp:revision>7</cp:revision>
  <cp:lastPrinted>2018-06-26T17:01:00Z</cp:lastPrinted>
  <dcterms:created xsi:type="dcterms:W3CDTF">2018-09-14T14:05:00Z</dcterms:created>
  <dcterms:modified xsi:type="dcterms:W3CDTF">2018-09-14T15:33:00Z</dcterms:modified>
</cp:coreProperties>
</file>